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Шаповалова Ірина Федорівна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КОСТЯНТИНІВСЬКЕ УПРАВЛІННЯ ДЕРЖАВНОЇ КАЗНАЧЕЙСЬКОЇ СЛУЖБИ УКРАЇНИ ДОНЕЦЬКОЇ ОБЛАСТІ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Шаповалов Платон Владиславович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син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2019-2025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Шаповалова Орина Владиславівна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дочка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Шаповалов Владислав Валентинович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чоловік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Костенко Світлана Юріївна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квартира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Слов’янськ, Район населеного пункту: Краматорський, Назва області: Донецька</w:t>
            </w:r>
          </w:p>
          <w:p>
            <w:pPr/>
            <w:r>
              <w:rPr>
                <w:sz w:val="24"/>
                <w:szCs w:val="24"/>
              </w:rPr>
              <w:t xml:space="preserve">Період: 2025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55,20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ВИКОНАВЧИЙ КОМІТЕТ КОСТЯНТИНІВСЬКОЇ МІСЬКОЇ РАДИ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земельна ділянка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Костянтинівка, Район населеного пункту: Краматорський, Назва області: Донецька</w:t>
            </w:r>
          </w:p>
          <w:p>
            <w:pPr/>
            <w:r>
              <w:rPr>
                <w:sz w:val="24"/>
                <w:szCs w:val="24"/>
              </w:rPr>
              <w:t xml:space="preserve">Період: 2025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1 791,00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Слов’янськ, Район населеного пункту: Краматорський, Назва області: Донецька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30.12.2024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55,20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1 314 091,20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23.10.2024 № 1168 </w:t>
            </w:r>
            <w:hyperlink r:id="rId7" w:history="1">
              <w:r>
                <w:rPr>
                  <w:color w:val="0000ff"/>
                  <w:sz w:val="24"/>
                  <w:szCs w:val="24"/>
                </w:rPr>
                <w:t xml:space="preserve">"Про затвердження показників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Шаповалова Ірина Федорівна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(2024-2025)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Шаповалова Орина Владиславівна  (дочка)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(2024-2025)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Шаповалов Платон Владиславович  (син)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(2024-2025)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Костенко Світлана Юріївна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(2024-2025)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Костянтинівка, Район населеного пункту: Краматорський, Назва області: Донецька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17.03.2006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1 791,00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Шаповалова Ірина Федорівна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(2020-2025)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Шаповалов Владислав Валентинович  (чоловік)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(2020-2023)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Шаповалова Орина Владиславівна  (дочка)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(2020-2025)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Шаповалов Платон Владиславович  (син)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(2020-2025)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ВИКОНАВЧИЙ КОМІТЕТ КОСТЯНТИНІВСЬКОЇ МІСЬКОЇ РАДИ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(2020-2025)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Житловий будинок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Костянтинівка, Район населеного пункту: Краматорський, Назва області: Донецька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17.03.2006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76,50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23 973,00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207 468,00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27.12.2005 № 24 </w:t>
            </w:r>
            <w:hyperlink r:id="rId8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Шаповалова Ірина Федорівна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Шаповалов Владислав Валентинович  (чоловік)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(2019-2023)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Шаповалова Орина Владиславівна  (дочка)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(2019-2025)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Шаповалов Платон Владиславович  (син)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(2019-2025)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CHERY AMULET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2007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49 507,00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24.10.2017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Шаповалов Владислав Валентинович  (чоловік)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(2017-2025)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ВАЗ 2105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1992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20 917,00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14.03.2017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Шаповалова Ірина Федорівна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(2017)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Шаповалова Ірина Федорівна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Шаповалов Владислав Валентинович  (чоловік)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Шаповалова Орина Владиславівна  (дочка)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Шаповалов Платон Владиславович  (син)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ВИКОНАВЧИЙ КОМІТЕТ КОСТЯНТИНІВСЬКОЇ МІСЬКОЇ РАДИ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Костенко Світлана Юріївна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23 973,00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-23 973,00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23 973,00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-23 973,00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23 973,00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-23 973,00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23 973,00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-23 973,00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23 973,00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-23 973,00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23 973,00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-23 973,00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23 973,00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-23 973,00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23 973,00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-23 973,00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23 973,00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-23 973,00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23 973,00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-23 973,00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85 322,00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60 123,00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25 199,00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135 985,00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143 423,00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-7 438,00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192 320,00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83 688,00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108 632,00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211 113,00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135 468,00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75 645,00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121 224,00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145 936,00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-24 712,00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222 205,00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170 812,00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51 393,00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376 912,00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170 812,00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206 100,00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397 386,00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170 812,00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226 574,00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534 974,00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170 812,00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364 162,00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518 796,00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170 812,00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347 984,00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9D5202C0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akon-pro.ligazakon.net/document/FN084169" TargetMode="External"/><Relationship Id="rId8" Type="http://schemas.openxmlformats.org/officeDocument/2006/relationships/hyperlink" Target="https://zakon-pro.ligazakon.net/document/FIN182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2026-08-29T21:45:18+00:00</dcterms:created>
  <dcterms:modified xsi:type="dcterms:W3CDTF">2026-08-29T21:45:18+00:00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